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2"/>
          <w:szCs w:val="24"/>
          <w:highlight w:val="none"/>
          <w:lang w:val="en-US" w:eastAsia="zh-CN" w:bidi="ar-SA"/>
        </w:rPr>
        <w:t>附件</w:t>
      </w:r>
      <w:r>
        <w:rPr>
          <w:rFonts w:hint="eastAsia" w:hAnsi="宋体" w:cs="宋体"/>
          <w:b/>
          <w:bCs/>
          <w:color w:val="auto"/>
          <w:sz w:val="22"/>
          <w:szCs w:val="24"/>
          <w:highlight w:val="none"/>
          <w:lang w:val="en-US" w:eastAsia="zh-CN" w:bidi="ar-SA"/>
        </w:rPr>
        <w:t>1</w:t>
      </w:r>
      <w:r>
        <w:rPr>
          <w:rFonts w:hint="eastAsia" w:ascii="宋体" w:hAnsi="宋体" w:eastAsia="宋体" w:cs="宋体"/>
          <w:b/>
          <w:bCs/>
          <w:color w:val="auto"/>
          <w:sz w:val="22"/>
          <w:szCs w:val="24"/>
          <w:lang w:val="en-US" w:eastAsia="zh-CN" w:bidi="ar-SA"/>
        </w:rPr>
        <w:t>：（报名表）</w:t>
      </w:r>
    </w:p>
    <w:tbl>
      <w:tblPr>
        <w:tblStyle w:val="6"/>
        <w:tblW w:w="8877" w:type="dxa"/>
        <w:tblInd w:w="-17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1"/>
        <w:gridCol w:w="2040"/>
        <w:gridCol w:w="32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8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36"/>
              </w:rPr>
              <w:t>成都市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36"/>
                <w:lang w:val="en-US" w:eastAsia="zh-CN"/>
              </w:rPr>
              <w:t>温江妇幼保健院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院内采购项目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87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5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</w:rPr>
              <w:t>WJFY-CGK-</w:t>
            </w: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25</w:t>
            </w:r>
            <w:r>
              <w:rPr>
                <w:rFonts w:hint="eastAsia" w:hAnsi="宋体"/>
                <w:bCs/>
                <w:color w:val="121212"/>
                <w:sz w:val="24"/>
                <w:highlight w:val="none"/>
              </w:rPr>
              <w:t>-</w:t>
            </w: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5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8"/>
                <w:lang w:val="en-US" w:eastAsia="zh-CN"/>
              </w:rPr>
            </w:pPr>
            <w:bookmarkStart w:id="0" w:name="OLE_LINK4"/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  <w:lang w:val="en-US" w:eastAsia="zh-CN" w:bidi="ar-SA"/>
              </w:rPr>
              <w:t>2025年搬运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服务</w:t>
            </w:r>
            <w:bookmarkEnd w:id="0"/>
            <w:r>
              <w:rPr>
                <w:rFonts w:hint="eastAsia" w:hAnsi="宋体" w:cs="宋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（二次</w:t>
            </w:r>
            <w:bookmarkStart w:id="1" w:name="_GoBack"/>
            <w:bookmarkEnd w:id="1"/>
            <w:r>
              <w:rPr>
                <w:rFonts w:hint="eastAsia" w:hAnsi="宋体" w:cs="宋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名称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加盖公章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77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4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4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我已知晓：本次询价项目的所有要求。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4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我承诺：我公司提交的资料均真实有效，愿自行承担一切后果。</w:t>
            </w:r>
          </w:p>
          <w:p>
            <w:pPr>
              <w:widowControl/>
              <w:numPr>
                <w:ilvl w:val="0"/>
                <w:numId w:val="0"/>
              </w:numPr>
              <w:ind w:left="11031" w:leftChars="3059" w:hanging="630" w:hangingChars="3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确认签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字：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</w:p>
          <w:p>
            <w:pPr>
              <w:widowControl/>
              <w:numPr>
                <w:ilvl w:val="0"/>
                <w:numId w:val="0"/>
              </w:numPr>
              <w:ind w:firstLine="4760" w:firstLineChars="17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   年    月    日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pStyle w:val="2"/>
        <w:rPr>
          <w:rFonts w:hint="default" w:hAnsi="宋体" w:cs="Times New Roman"/>
          <w:bCs/>
          <w:color w:val="121212"/>
          <w:sz w:val="24"/>
          <w:highlight w:val="none"/>
          <w:lang w:val="en-US" w:eastAsia="zh-CN"/>
        </w:rPr>
      </w:pPr>
    </w:p>
    <w:p>
      <w:pPr>
        <w:pStyle w:val="2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pStyle w:val="2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pStyle w:val="2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pStyle w:val="2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pStyle w:val="2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rPr>
          <w:rFonts w:hint="default" w:ascii="宋体" w:hAnsi="宋体" w:eastAsia="宋体" w:cs="宋体"/>
          <w:b/>
          <w:bCs/>
          <w:color w:val="auto"/>
          <w:sz w:val="22"/>
          <w:szCs w:val="24"/>
          <w:highlight w:val="no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4MWNhNGM5OThmODI1MzBhOTNlODRkOWNhN2IwODcifQ=="/>
  </w:docVars>
  <w:rsids>
    <w:rsidRoot w:val="00000000"/>
    <w:rsid w:val="01137ECF"/>
    <w:rsid w:val="01722B0B"/>
    <w:rsid w:val="01E44C83"/>
    <w:rsid w:val="047F0474"/>
    <w:rsid w:val="063D412C"/>
    <w:rsid w:val="06D83D0A"/>
    <w:rsid w:val="07AC2477"/>
    <w:rsid w:val="087A19F6"/>
    <w:rsid w:val="09510BD3"/>
    <w:rsid w:val="0990373C"/>
    <w:rsid w:val="09C315DC"/>
    <w:rsid w:val="0A67379F"/>
    <w:rsid w:val="0C1E09B1"/>
    <w:rsid w:val="0CC954FA"/>
    <w:rsid w:val="0D0B7EF6"/>
    <w:rsid w:val="0D3816BE"/>
    <w:rsid w:val="0D8E1D19"/>
    <w:rsid w:val="0EA07AC5"/>
    <w:rsid w:val="0EC32094"/>
    <w:rsid w:val="0F0C5C27"/>
    <w:rsid w:val="0FE16570"/>
    <w:rsid w:val="10DD4EA5"/>
    <w:rsid w:val="12490B9B"/>
    <w:rsid w:val="14AD3EF7"/>
    <w:rsid w:val="193953C3"/>
    <w:rsid w:val="194D3171"/>
    <w:rsid w:val="19892AD2"/>
    <w:rsid w:val="19FE255B"/>
    <w:rsid w:val="1BBB2AD4"/>
    <w:rsid w:val="1E786119"/>
    <w:rsid w:val="1EDB168D"/>
    <w:rsid w:val="203329B9"/>
    <w:rsid w:val="21547438"/>
    <w:rsid w:val="233477C1"/>
    <w:rsid w:val="23695A82"/>
    <w:rsid w:val="272D5B18"/>
    <w:rsid w:val="27B566B3"/>
    <w:rsid w:val="2801131B"/>
    <w:rsid w:val="2AB85CBD"/>
    <w:rsid w:val="2B64036A"/>
    <w:rsid w:val="2C2E2107"/>
    <w:rsid w:val="2C716578"/>
    <w:rsid w:val="2DCF4F81"/>
    <w:rsid w:val="2E2372DB"/>
    <w:rsid w:val="2E3E7C71"/>
    <w:rsid w:val="2FB233D6"/>
    <w:rsid w:val="30B74AFA"/>
    <w:rsid w:val="31412F4D"/>
    <w:rsid w:val="33B81998"/>
    <w:rsid w:val="3415368D"/>
    <w:rsid w:val="35787646"/>
    <w:rsid w:val="36F45184"/>
    <w:rsid w:val="375A6C9C"/>
    <w:rsid w:val="375F3C64"/>
    <w:rsid w:val="37FE2269"/>
    <w:rsid w:val="38311197"/>
    <w:rsid w:val="38395C09"/>
    <w:rsid w:val="385E4CB6"/>
    <w:rsid w:val="3A1A287D"/>
    <w:rsid w:val="3A7D1602"/>
    <w:rsid w:val="3AFF66D9"/>
    <w:rsid w:val="3E8F7AA2"/>
    <w:rsid w:val="3F860B53"/>
    <w:rsid w:val="40461FD1"/>
    <w:rsid w:val="41CB0000"/>
    <w:rsid w:val="437214B1"/>
    <w:rsid w:val="44117127"/>
    <w:rsid w:val="454A5D32"/>
    <w:rsid w:val="45B11812"/>
    <w:rsid w:val="461F3BD7"/>
    <w:rsid w:val="466139AA"/>
    <w:rsid w:val="46D651B5"/>
    <w:rsid w:val="4B4B3078"/>
    <w:rsid w:val="4B786F2D"/>
    <w:rsid w:val="50A67220"/>
    <w:rsid w:val="515523A5"/>
    <w:rsid w:val="517E67FD"/>
    <w:rsid w:val="52C27CE5"/>
    <w:rsid w:val="52C64C42"/>
    <w:rsid w:val="52E5404E"/>
    <w:rsid w:val="534F296A"/>
    <w:rsid w:val="53776EFD"/>
    <w:rsid w:val="54C245ED"/>
    <w:rsid w:val="56C21C0B"/>
    <w:rsid w:val="57514FCF"/>
    <w:rsid w:val="57664D1D"/>
    <w:rsid w:val="59D43653"/>
    <w:rsid w:val="5A5A29C9"/>
    <w:rsid w:val="5BB95A71"/>
    <w:rsid w:val="5C292DE4"/>
    <w:rsid w:val="5ED504B8"/>
    <w:rsid w:val="5F096FA4"/>
    <w:rsid w:val="62BC4FA3"/>
    <w:rsid w:val="639840F5"/>
    <w:rsid w:val="648558A4"/>
    <w:rsid w:val="651F2C77"/>
    <w:rsid w:val="65A11F4C"/>
    <w:rsid w:val="66896CA9"/>
    <w:rsid w:val="678A2D6C"/>
    <w:rsid w:val="69231B8D"/>
    <w:rsid w:val="6B5B07B6"/>
    <w:rsid w:val="6D8A3C4A"/>
    <w:rsid w:val="6EE21C03"/>
    <w:rsid w:val="6F68654B"/>
    <w:rsid w:val="705D4A5A"/>
    <w:rsid w:val="71F21D39"/>
    <w:rsid w:val="73496E0D"/>
    <w:rsid w:val="73EC2E8F"/>
    <w:rsid w:val="73FC663F"/>
    <w:rsid w:val="75D160D9"/>
    <w:rsid w:val="761D100A"/>
    <w:rsid w:val="76EA7534"/>
    <w:rsid w:val="77830563"/>
    <w:rsid w:val="780140ED"/>
    <w:rsid w:val="7AEE1107"/>
    <w:rsid w:val="7B3F2C54"/>
    <w:rsid w:val="7C8E2FEA"/>
    <w:rsid w:val="7E8C0B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napToGrid w:val="0"/>
      <w:spacing w:line="576" w:lineRule="auto"/>
      <w:jc w:val="center"/>
      <w:outlineLvl w:val="0"/>
    </w:pPr>
    <w:rPr>
      <w:rFonts w:ascii="Tahoma" w:hAnsi="Tahoma" w:eastAsia="宋体"/>
      <w:b/>
      <w:bCs/>
      <w:kern w:val="44"/>
      <w:sz w:val="32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qFormat/>
    <w:uiPriority w:val="0"/>
    <w:pPr>
      <w:spacing w:after="120"/>
    </w:pPr>
  </w:style>
  <w:style w:type="paragraph" w:styleId="4">
    <w:name w:val="Body Text"/>
    <w:basedOn w:val="1"/>
    <w:next w:val="1"/>
    <w:qFormat/>
    <w:uiPriority w:val="0"/>
    <w:pPr>
      <w:widowControl/>
      <w:spacing w:line="360" w:lineRule="auto"/>
    </w:pPr>
    <w:rPr>
      <w:color w:val="FF000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2023-07-03T17:46:00Z</dcterms:created>
  <dc:creator>iPhone</dc:creator>
  <cp:lastModifiedBy>Administrator</cp:lastModifiedBy>
  <cp:lastPrinted>2023-09-21T15:35:00Z</cp:lastPrinted>
  <dcterms:modified xsi:type="dcterms:W3CDTF">2025-05-05T15:11:57Z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B963D6B022F04A9FACCD882F127E6EC4</vt:lpwstr>
  </property>
</Properties>
</file>